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FB" w:rsidRPr="000E16A5" w:rsidRDefault="007652FB" w:rsidP="007652FB">
      <w:pPr>
        <w:tabs>
          <w:tab w:val="left" w:pos="4962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99987032"/>
      <w:r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1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543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1" w:name="_GoBack"/>
      <w:bookmarkEnd w:id="1"/>
      <w:r w:rsidR="00E1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7652FB" w:rsidRDefault="00E12A95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E12A95" w:rsidRDefault="00E12A95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</w:p>
    <w:p w:rsidR="00E12A95" w:rsidRPr="000E16A5" w:rsidRDefault="00E12A95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2023 № _____________</w:t>
      </w:r>
    </w:p>
    <w:p w:rsidR="007652FB" w:rsidRPr="000E16A5" w:rsidRDefault="007652FB" w:rsidP="007652FB">
      <w:pPr>
        <w:keepNext/>
        <w:tabs>
          <w:tab w:val="left" w:pos="4962"/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E16A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BD4A59">
        <w:rPr>
          <w:rFonts w:ascii="Times New Roman" w:hAnsi="Times New Roman" w:cs="Times New Roman"/>
          <w:bCs/>
          <w:sz w:val="24"/>
          <w:szCs w:val="24"/>
        </w:rPr>
        <w:t>9</w:t>
      </w:r>
    </w:p>
    <w:p w:rsidR="007652FB" w:rsidRPr="000E16A5" w:rsidRDefault="00E12A95" w:rsidP="00E12A95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7F310E" w:rsidRPr="007F310E">
        <w:rPr>
          <w:rFonts w:ascii="Times New Roman" w:hAnsi="Times New Roman" w:cs="Times New Roman"/>
          <w:sz w:val="24"/>
          <w:szCs w:val="24"/>
          <w:lang w:eastAsia="ru-RU"/>
        </w:rPr>
        <w:t>Административному регламенту предоставления муниципальной услуги по созданию семейного (родового) захоронения</w:t>
      </w: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9C583D" w:rsidRPr="000E16A5" w:rsidRDefault="009C583D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E16A5">
        <w:rPr>
          <w:rFonts w:ascii="Times New Roman" w:hAnsi="Times New Roman" w:cs="Times New Roman"/>
          <w:sz w:val="24"/>
          <w:szCs w:val="24"/>
        </w:rPr>
        <w:t>Форма</w:t>
      </w: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0E16A5" w:rsidRPr="000E16A5" w:rsidRDefault="000E16A5" w:rsidP="000E16A5">
      <w:pPr>
        <w:tabs>
          <w:tab w:val="left" w:pos="0"/>
        </w:tabs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BD4A59" w:rsidRPr="00030EF2" w:rsidRDefault="00BD4A59" w:rsidP="00BD4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0EF2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BD4A59" w:rsidRPr="00030EF2" w:rsidRDefault="00BD4A59" w:rsidP="00BD4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0EF2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предварительного решения</w:t>
      </w:r>
      <w:r w:rsidR="009E02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предоставлении места</w:t>
      </w:r>
      <w:r w:rsidR="009E02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для создания семейного (родового) захоронения</w:t>
      </w:r>
    </w:p>
    <w:p w:rsidR="00BD4A59" w:rsidRPr="00030EF2" w:rsidRDefault="00BD4A59" w:rsidP="00BD4A5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4A59" w:rsidRPr="007F310E" w:rsidRDefault="00BD4A59" w:rsidP="007F310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10E">
        <w:rPr>
          <w:rFonts w:ascii="Times New Roman" w:eastAsia="Calibri" w:hAnsi="Times New Roman" w:cs="Times New Roman"/>
          <w:sz w:val="24"/>
          <w:szCs w:val="24"/>
        </w:rPr>
        <w:t xml:space="preserve">В связи с отзывом </w:t>
      </w:r>
      <w:r w:rsidR="00E473AC" w:rsidRPr="007F310E">
        <w:rPr>
          <w:rFonts w:ascii="Times New Roman" w:eastAsia="Calibri" w:hAnsi="Times New Roman" w:cs="Times New Roman"/>
          <w:sz w:val="24"/>
          <w:szCs w:val="24"/>
        </w:rPr>
        <w:t xml:space="preserve">заявителем </w:t>
      </w:r>
      <w:r w:rsidRPr="007F310E">
        <w:rPr>
          <w:rFonts w:ascii="Times New Roman" w:eastAsia="Calibri" w:hAnsi="Times New Roman" w:cs="Times New Roman"/>
          <w:sz w:val="24"/>
          <w:szCs w:val="24"/>
        </w:rPr>
        <w:t xml:space="preserve">заявления </w:t>
      </w:r>
      <w:r w:rsidR="007F310E">
        <w:rPr>
          <w:rFonts w:ascii="Times New Roman" w:eastAsia="Calibri" w:hAnsi="Times New Roman" w:cs="Times New Roman"/>
          <w:sz w:val="24"/>
          <w:szCs w:val="24"/>
        </w:rPr>
        <w:t>(по инициативе заявителя) о предоставлении места для создания семейного (родового) захоронения</w:t>
      </w:r>
      <w:r w:rsidRPr="007F3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BD4A59" w:rsidRPr="007F310E" w:rsidRDefault="00BD4A59" w:rsidP="00BD4A5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аннулировать предварительное решение </w:t>
      </w:r>
      <w:r w:rsid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места для создания семейного (родового) захоронения, принятое </w:t>
      </w:r>
      <w:r w:rsidRP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D4A59" w:rsidRPr="005F3AC7" w:rsidRDefault="00BD4A59" w:rsidP="007F310E">
      <w:pPr>
        <w:spacing w:after="0"/>
        <w:ind w:right="-143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F3AC7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____________________________________________________________________________________________</w:t>
      </w:r>
      <w:r w:rsidR="007F310E">
        <w:rPr>
          <w:rFonts w:ascii="Times New Roman" w:eastAsia="Times New Roman" w:hAnsi="Times New Roman" w:cs="Times New Roman"/>
          <w:szCs w:val="24"/>
          <w:lang w:eastAsia="ru-RU"/>
        </w:rPr>
        <w:t>_</w:t>
      </w:r>
    </w:p>
    <w:p w:rsidR="00BD4A59" w:rsidRPr="007F310E" w:rsidRDefault="00BD4A59" w:rsidP="00BD4A59">
      <w:pPr>
        <w:spacing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7F310E">
        <w:rPr>
          <w:rFonts w:ascii="Times New Roman" w:eastAsia="Calibri" w:hAnsi="Times New Roman" w:cs="Times New Roman"/>
          <w:i/>
          <w:sz w:val="16"/>
          <w:szCs w:val="16"/>
        </w:rPr>
        <w:t>(наименование уполномоченного органа местного самоуправления</w:t>
      </w:r>
      <w:r w:rsidR="00331B67" w:rsidRPr="007F310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муниципального образования Московской области</w:t>
      </w:r>
      <w:r w:rsidR="007F310E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7F310E">
        <w:rPr>
          <w:rFonts w:ascii="Times New Roman" w:eastAsia="Calibri" w:hAnsi="Times New Roman" w:cs="Times New Roman"/>
          <w:i/>
          <w:sz w:val="16"/>
          <w:szCs w:val="16"/>
        </w:rPr>
        <w:t>в сфере погребения и похоронного дела)</w:t>
      </w:r>
    </w:p>
    <w:p w:rsidR="00BD4A59" w:rsidRPr="007F310E" w:rsidRDefault="00BD4A59" w:rsidP="00BD4A5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</w:t>
      </w:r>
      <w:r w:rsid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</w:t>
      </w:r>
      <w:r w:rsidRPr="007F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от______________________</w:t>
      </w:r>
    </w:p>
    <w:tbl>
      <w:tblPr>
        <w:tblW w:w="10348" w:type="dxa"/>
        <w:tblInd w:w="-142" w:type="dxa"/>
        <w:tblLook w:val="0000"/>
      </w:tblPr>
      <w:tblGrid>
        <w:gridCol w:w="3696"/>
        <w:gridCol w:w="6652"/>
      </w:tblGrid>
      <w:tr w:rsidR="007F310E" w:rsidRPr="007F310E" w:rsidTr="00647B5E">
        <w:trPr>
          <w:trHeight w:val="1974"/>
        </w:trPr>
        <w:tc>
          <w:tcPr>
            <w:tcW w:w="3696" w:type="dxa"/>
          </w:tcPr>
          <w:p w:rsidR="007F310E" w:rsidRPr="007F310E" w:rsidRDefault="007F310E" w:rsidP="007F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7F310E" w:rsidRPr="007F310E" w:rsidRDefault="007F310E" w:rsidP="007F31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7F310E" w:rsidRPr="007F310E" w:rsidRDefault="007F310E" w:rsidP="007F310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</w:t>
            </w:r>
          </w:p>
          <w:p w:rsidR="007F310E" w:rsidRPr="007F310E" w:rsidRDefault="007F310E" w:rsidP="007F310E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</w:tcPr>
          <w:p w:rsidR="007F310E" w:rsidRPr="007F310E" w:rsidRDefault="007F310E" w:rsidP="007F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:rsidR="007F310E" w:rsidRPr="007F310E" w:rsidRDefault="007F310E" w:rsidP="007F310E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:rsidR="007F310E" w:rsidRPr="007F310E" w:rsidRDefault="007F310E" w:rsidP="007F310E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:rsidR="007F310E" w:rsidRPr="007F310E" w:rsidRDefault="007F310E" w:rsidP="007F310E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10E" w:rsidRPr="007F310E" w:rsidRDefault="007F310E" w:rsidP="007F310E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10E" w:rsidRPr="007F310E" w:rsidRDefault="007F310E" w:rsidP="007F310E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F310E" w:rsidRPr="007F310E" w:rsidRDefault="007F310E" w:rsidP="007F310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7F310E" w:rsidRDefault="007F310E" w:rsidP="001D6F5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6F56" w:rsidRPr="000E16A5" w:rsidRDefault="002A5B43" w:rsidP="001D6F5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D6F56" w:rsidRPr="000E16A5" w:rsidSect="00A61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0B51"/>
    <w:rsid w:val="00030EF2"/>
    <w:rsid w:val="000E16A5"/>
    <w:rsid w:val="000F1200"/>
    <w:rsid w:val="001D6F56"/>
    <w:rsid w:val="002A5B43"/>
    <w:rsid w:val="00331B67"/>
    <w:rsid w:val="00341DD3"/>
    <w:rsid w:val="003E1FC2"/>
    <w:rsid w:val="0046787D"/>
    <w:rsid w:val="004C2525"/>
    <w:rsid w:val="004E390C"/>
    <w:rsid w:val="00625171"/>
    <w:rsid w:val="00705A08"/>
    <w:rsid w:val="00733A92"/>
    <w:rsid w:val="007652FB"/>
    <w:rsid w:val="007F310E"/>
    <w:rsid w:val="008531F8"/>
    <w:rsid w:val="0088610C"/>
    <w:rsid w:val="009A2FB3"/>
    <w:rsid w:val="009C583D"/>
    <w:rsid w:val="009E02A6"/>
    <w:rsid w:val="009E7177"/>
    <w:rsid w:val="00A46277"/>
    <w:rsid w:val="00A543E3"/>
    <w:rsid w:val="00A61EF9"/>
    <w:rsid w:val="00BD4A59"/>
    <w:rsid w:val="00CB0B51"/>
    <w:rsid w:val="00E12A95"/>
    <w:rsid w:val="00E2115E"/>
    <w:rsid w:val="00E473AC"/>
    <w:rsid w:val="00F1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B0B51"/>
    <w:pPr>
      <w:ind w:left="720"/>
      <w:contextualSpacing/>
    </w:pPr>
  </w:style>
  <w:style w:type="paragraph" w:customStyle="1" w:styleId="111">
    <w:name w:val="Рег. 1.1.1"/>
    <w:basedOn w:val="a"/>
    <w:qFormat/>
    <w:rsid w:val="00CB0B5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B0B51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B0B5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65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77B0-DAB5-445E-B82C-DD335E35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12</cp:revision>
  <cp:lastPrinted>2023-04-03T12:21:00Z</cp:lastPrinted>
  <dcterms:created xsi:type="dcterms:W3CDTF">2023-06-06T11:16:00Z</dcterms:created>
  <dcterms:modified xsi:type="dcterms:W3CDTF">2023-11-29T12:36:00Z</dcterms:modified>
</cp:coreProperties>
</file>